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6B" w:rsidRDefault="0033386B" w:rsidP="00F44777">
      <w:pPr>
        <w:tabs>
          <w:tab w:val="left" w:pos="5529"/>
        </w:tabs>
      </w:pPr>
    </w:p>
    <w:p w:rsidR="0033386B" w:rsidRDefault="0033386B" w:rsidP="00F44777">
      <w:pPr>
        <w:tabs>
          <w:tab w:val="left" w:pos="5529"/>
        </w:tabs>
      </w:pPr>
    </w:p>
    <w:p w:rsidR="00F44777" w:rsidRDefault="00FB31D2" w:rsidP="00F44777">
      <w:pPr>
        <w:tabs>
          <w:tab w:val="left" w:pos="5529"/>
        </w:tabs>
      </w:pPr>
      <w:r w:rsidRPr="00015A22">
        <w:t>An</w:t>
      </w:r>
      <w:r w:rsidR="00F44777" w:rsidRPr="00F44777">
        <w:t xml:space="preserve"> </w:t>
      </w:r>
      <w:r w:rsidR="00F44777">
        <w:tab/>
        <w:t>Absender:</w:t>
      </w:r>
    </w:p>
    <w:p w:rsidR="00015A22" w:rsidRDefault="00015A22" w:rsidP="00015A22">
      <w:pPr>
        <w:tabs>
          <w:tab w:val="left" w:pos="5529"/>
        </w:tabs>
      </w:pPr>
      <w:r w:rsidRPr="00015A22">
        <w:t>_________________________________________</w:t>
      </w:r>
      <w:r>
        <w:tab/>
        <w:t>________________________________</w:t>
      </w:r>
    </w:p>
    <w:p w:rsidR="00015A22" w:rsidRDefault="00015A22" w:rsidP="00015A22">
      <w:pPr>
        <w:tabs>
          <w:tab w:val="left" w:pos="5529"/>
        </w:tabs>
      </w:pPr>
      <w:r w:rsidRPr="00015A22">
        <w:t>_________________________________________</w:t>
      </w:r>
      <w:r>
        <w:tab/>
        <w:t>________________________________</w:t>
      </w:r>
    </w:p>
    <w:p w:rsidR="00015A22" w:rsidRDefault="00015A22" w:rsidP="00015A22">
      <w:pPr>
        <w:tabs>
          <w:tab w:val="left" w:pos="5529"/>
        </w:tabs>
      </w:pPr>
      <w:r w:rsidRPr="00015A22">
        <w:t>_________________________________________</w:t>
      </w:r>
      <w:r>
        <w:tab/>
        <w:t>________________________________</w:t>
      </w:r>
    </w:p>
    <w:p w:rsidR="00015A22" w:rsidRDefault="00015A22"/>
    <w:p w:rsidR="0033386B" w:rsidRDefault="0033386B"/>
    <w:p w:rsidR="0033386B" w:rsidRDefault="0033386B">
      <w:bookmarkStart w:id="0" w:name="_GoBack"/>
      <w:bookmarkEnd w:id="0"/>
    </w:p>
    <w:p w:rsidR="00F44777" w:rsidRPr="00015A22" w:rsidRDefault="00F44777"/>
    <w:p w:rsidR="00844BC3" w:rsidRPr="00F44777" w:rsidRDefault="00015A22" w:rsidP="00015A22">
      <w:pPr>
        <w:spacing w:after="0" w:line="240" w:lineRule="auto"/>
        <w:rPr>
          <w:b/>
        </w:rPr>
      </w:pPr>
      <w:r w:rsidRPr="00F44777">
        <w:rPr>
          <w:b/>
        </w:rPr>
        <w:t>_________________, geb. am ________________</w:t>
      </w:r>
    </w:p>
    <w:p w:rsidR="0056780C" w:rsidRPr="00F44777" w:rsidRDefault="00015A22" w:rsidP="00F44777">
      <w:pPr>
        <w:spacing w:after="60" w:line="240" w:lineRule="auto"/>
        <w:rPr>
          <w:b/>
        </w:rPr>
      </w:pPr>
      <w:r w:rsidRPr="00F44777">
        <w:rPr>
          <w:b/>
        </w:rPr>
        <w:t>(</w:t>
      </w:r>
      <w:r w:rsidR="00FB31D2" w:rsidRPr="00F44777">
        <w:rPr>
          <w:b/>
        </w:rPr>
        <w:t>Name des Kindes</w:t>
      </w:r>
      <w:r w:rsidRPr="00F44777">
        <w:rPr>
          <w:b/>
        </w:rPr>
        <w:t>)</w:t>
      </w:r>
    </w:p>
    <w:p w:rsidR="00015A22" w:rsidRPr="00015A22" w:rsidRDefault="0056780C" w:rsidP="00F44777">
      <w:pPr>
        <w:spacing w:after="60" w:line="240" w:lineRule="auto"/>
        <w:rPr>
          <w:b/>
        </w:rPr>
      </w:pPr>
      <w:r w:rsidRPr="00015A22">
        <w:rPr>
          <w:b/>
        </w:rPr>
        <w:t>AZ</w:t>
      </w:r>
      <w:r w:rsidR="00015A22" w:rsidRPr="00015A22">
        <w:rPr>
          <w:b/>
        </w:rPr>
        <w:t xml:space="preserve"> (</w:t>
      </w:r>
      <w:proofErr w:type="gramStart"/>
      <w:r w:rsidR="00015A22" w:rsidRPr="00015A22">
        <w:rPr>
          <w:b/>
        </w:rPr>
        <w:t>Aktenzeichen)</w:t>
      </w:r>
      <w:r w:rsidR="00F44777">
        <w:rPr>
          <w:b/>
        </w:rPr>
        <w:t xml:space="preserve"> </w:t>
      </w:r>
      <w:r w:rsidR="00015A22" w:rsidRPr="00015A22">
        <w:rPr>
          <w:b/>
        </w:rPr>
        <w:t xml:space="preserve"> </w:t>
      </w:r>
      <w:r w:rsidRPr="00015A22">
        <w:rPr>
          <w:b/>
        </w:rPr>
        <w:t xml:space="preserve"> </w:t>
      </w:r>
      <w:proofErr w:type="gramEnd"/>
      <w:r w:rsidR="00015A22" w:rsidRPr="00015A22">
        <w:rPr>
          <w:b/>
        </w:rPr>
        <w:t>______________________________________</w:t>
      </w:r>
    </w:p>
    <w:p w:rsidR="0056780C" w:rsidRPr="00015A22" w:rsidRDefault="00FB31D2" w:rsidP="00015A22">
      <w:pPr>
        <w:spacing w:after="0" w:line="240" w:lineRule="auto"/>
        <w:rPr>
          <w:b/>
          <w:u w:val="single"/>
        </w:rPr>
      </w:pPr>
      <w:r w:rsidRPr="00015A22">
        <w:rPr>
          <w:b/>
        </w:rPr>
        <w:t xml:space="preserve">Sicherstellung </w:t>
      </w:r>
      <w:proofErr w:type="spellStart"/>
      <w:r w:rsidRPr="00015A22">
        <w:rPr>
          <w:b/>
        </w:rPr>
        <w:t>Autismustherapie</w:t>
      </w:r>
      <w:proofErr w:type="spellEnd"/>
      <w:r w:rsidRPr="00015A22">
        <w:rPr>
          <w:b/>
        </w:rPr>
        <w:t xml:space="preserve">, Bewilligungsbescheid </w:t>
      </w:r>
      <w:r w:rsidR="0056780C" w:rsidRPr="00015A22">
        <w:rPr>
          <w:b/>
        </w:rPr>
        <w:t>vom</w:t>
      </w:r>
      <w:r w:rsidRPr="00015A22">
        <w:rPr>
          <w:b/>
        </w:rPr>
        <w:t xml:space="preserve"> </w:t>
      </w:r>
      <w:r w:rsidR="00015A22" w:rsidRPr="00015A22">
        <w:rPr>
          <w:b/>
          <w:u w:val="single"/>
        </w:rPr>
        <w:t>__________</w:t>
      </w:r>
      <w:r w:rsidR="00F44777">
        <w:rPr>
          <w:b/>
          <w:u w:val="single"/>
        </w:rPr>
        <w:t>___</w:t>
      </w:r>
      <w:r w:rsidR="00015A22" w:rsidRPr="00015A22">
        <w:rPr>
          <w:b/>
          <w:u w:val="single"/>
        </w:rPr>
        <w:t>________</w:t>
      </w:r>
    </w:p>
    <w:p w:rsidR="008F437B" w:rsidRPr="00015A22" w:rsidRDefault="008F437B" w:rsidP="008F437B">
      <w:pPr>
        <w:pStyle w:val="StandardWeb"/>
      </w:pPr>
    </w:p>
    <w:p w:rsidR="00844BC3" w:rsidRPr="00015A22" w:rsidRDefault="00FB31D2" w:rsidP="00F44777">
      <w:pPr>
        <w:spacing w:after="120"/>
      </w:pPr>
      <w:r w:rsidRPr="00015A22">
        <w:t>Sehr geehrte Damen und Herren,</w:t>
      </w:r>
    </w:p>
    <w:p w:rsidR="00354A44" w:rsidRPr="00015A22" w:rsidRDefault="00FB31D2" w:rsidP="00F44777">
      <w:pPr>
        <w:spacing w:after="120"/>
        <w:rPr>
          <w:rFonts w:ascii="Calibri" w:hAnsi="Calibri" w:cs="Calibri"/>
        </w:rPr>
      </w:pPr>
      <w:r w:rsidRPr="00015A22">
        <w:t xml:space="preserve">mit Bescheid </w:t>
      </w:r>
      <w:bookmarkStart w:id="1" w:name="OLE_LINK1"/>
      <w:bookmarkStart w:id="2" w:name="OLE_LINK2"/>
      <w:r w:rsidRPr="00015A22">
        <w:t xml:space="preserve">vom </w:t>
      </w:r>
      <w:r w:rsidR="00015A22" w:rsidRPr="00015A22">
        <w:t>__________________</w:t>
      </w:r>
      <w:r w:rsidRPr="00015A22">
        <w:t xml:space="preserve"> </w:t>
      </w:r>
      <w:bookmarkEnd w:id="1"/>
      <w:bookmarkEnd w:id="2"/>
      <w:r w:rsidRPr="00015A22">
        <w:t xml:space="preserve">wurden für unser Kind </w:t>
      </w:r>
      <w:r w:rsidR="00015A22" w:rsidRPr="00015A22">
        <w:t>__________________________</w:t>
      </w:r>
      <w:r w:rsidRPr="00015A22">
        <w:t xml:space="preserve"> Leistungen der Eingliederungshilfe in Form von </w:t>
      </w:r>
      <w:proofErr w:type="spellStart"/>
      <w:r w:rsidRPr="00015A22">
        <w:t>Autismustherapie</w:t>
      </w:r>
      <w:proofErr w:type="spellEnd"/>
      <w:r w:rsidRPr="00015A22">
        <w:t xml:space="preserve"> bewilligt. Das</w:t>
      </w:r>
      <w:r w:rsidR="0056780C" w:rsidRPr="00015A22">
        <w:t xml:space="preserve"> Zentrum für Autismus-Kompetenz Südbaden (ZAKS) </w:t>
      </w:r>
      <w:r w:rsidR="005C7F59" w:rsidRPr="00015A22">
        <w:t xml:space="preserve">ist </w:t>
      </w:r>
      <w:r w:rsidR="0077426D" w:rsidRPr="00015A22">
        <w:t>derzeit</w:t>
      </w:r>
      <w:r w:rsidR="005C7F59" w:rsidRPr="00015A22">
        <w:t xml:space="preserve"> Leistungserbringer. Das ZAKS </w:t>
      </w:r>
      <w:r w:rsidRPr="00015A22">
        <w:t xml:space="preserve">wird </w:t>
      </w:r>
      <w:r w:rsidR="0056780C" w:rsidRPr="00015A22">
        <w:t>z</w:t>
      </w:r>
      <w:r w:rsidR="005E3479" w:rsidRPr="00015A22">
        <w:t>um 31.08.2024 geschlossen</w:t>
      </w:r>
      <w:r w:rsidR="005C7F59" w:rsidRPr="00015A22">
        <w:t xml:space="preserve">. </w:t>
      </w:r>
      <w:r w:rsidR="005E3479" w:rsidRPr="00015A22">
        <w:t>A</w:t>
      </w:r>
      <w:r w:rsidR="0056780C" w:rsidRPr="00015A22">
        <w:t>ls rechtliche Vertreter</w:t>
      </w:r>
      <w:r w:rsidR="005C7F59" w:rsidRPr="00015A22">
        <w:t xml:space="preserve"> von </w:t>
      </w:r>
      <w:r w:rsidR="00015A22" w:rsidRPr="00015A22">
        <w:t>____________________________</w:t>
      </w:r>
      <w:r w:rsidR="0056780C" w:rsidRPr="00015A22">
        <w:t xml:space="preserve"> bitten wir um Mitteilung</w:t>
      </w:r>
      <w:r w:rsidRPr="00015A22">
        <w:t xml:space="preserve">, wie der </w:t>
      </w:r>
      <w:r w:rsidR="005C7F59" w:rsidRPr="00015A22">
        <w:t xml:space="preserve">unstrittige </w:t>
      </w:r>
      <w:r w:rsidRPr="00015A22">
        <w:t>Bedarf</w:t>
      </w:r>
      <w:r w:rsidR="0077426D" w:rsidRPr="00015A22">
        <w:t xml:space="preserve"> an </w:t>
      </w:r>
      <w:r w:rsidRPr="00015A22">
        <w:t>therapeutischer Betreuung</w:t>
      </w:r>
      <w:r w:rsidR="0077426D" w:rsidRPr="00015A22">
        <w:t xml:space="preserve"> für unser Kind</w:t>
      </w:r>
      <w:r w:rsidR="005E3479" w:rsidRPr="00015A22">
        <w:t xml:space="preserve"> ab dem 01.09.</w:t>
      </w:r>
      <w:r w:rsidRPr="00015A22">
        <w:t xml:space="preserve">2024 </w:t>
      </w:r>
      <w:r w:rsidR="005C7F59" w:rsidRPr="00015A22">
        <w:t>gedeckt werden soll</w:t>
      </w:r>
      <w:r w:rsidRPr="00015A22">
        <w:t>.</w:t>
      </w:r>
      <w:r w:rsidR="008F437B" w:rsidRPr="00015A22">
        <w:t xml:space="preserve"> Der Sicherstellungsauftrag liegt beim Leistungsträger.</w:t>
      </w:r>
      <w:r w:rsidRPr="00015A22">
        <w:t xml:space="preserve"> </w:t>
      </w:r>
      <w:r w:rsidR="005E3479" w:rsidRPr="00015A22">
        <w:t>W</w:t>
      </w:r>
      <w:r w:rsidR="005C7F59" w:rsidRPr="00015A22">
        <w:t xml:space="preserve">elcher alternative Anbieter wird die Leistung </w:t>
      </w:r>
      <w:r w:rsidR="008F437B" w:rsidRPr="00015A22">
        <w:t xml:space="preserve">in gleichwertiger Qualität </w:t>
      </w:r>
      <w:r w:rsidR="005C7F59" w:rsidRPr="00015A22">
        <w:t xml:space="preserve">ab 01.09.2024 </w:t>
      </w:r>
      <w:r w:rsidR="005E3479" w:rsidRPr="00015A22">
        <w:t>erbringen?</w:t>
      </w:r>
      <w:r w:rsidR="00354A44" w:rsidRPr="00015A22">
        <w:t xml:space="preserve"> Nach unserer Auffassung ist der Leistungsträger hier beratungs</w:t>
      </w:r>
      <w:r w:rsidR="00DD4085" w:rsidRPr="00015A22">
        <w:t>-</w:t>
      </w:r>
      <w:r w:rsidR="00354A44" w:rsidRPr="00015A22">
        <w:t xml:space="preserve"> und auskunftspflichtig (§§ 14, 15 SGB I). </w:t>
      </w:r>
    </w:p>
    <w:p w:rsidR="00844BC3" w:rsidRPr="00015A22" w:rsidRDefault="008F437B" w:rsidP="00F44777">
      <w:pPr>
        <w:spacing w:after="120"/>
        <w:rPr>
          <w:rFonts w:ascii="Calibri" w:hAnsi="Calibri" w:cs="Calibri"/>
        </w:rPr>
      </w:pPr>
      <w:r w:rsidRPr="00015A22">
        <w:rPr>
          <w:rFonts w:ascii="Calibri" w:hAnsi="Calibri" w:cs="Calibri"/>
        </w:rPr>
        <w:t xml:space="preserve">Wir haben große Sorgen. </w:t>
      </w:r>
      <w:r w:rsidR="00FB31D2" w:rsidRPr="00015A22">
        <w:rPr>
          <w:rFonts w:ascii="Calibri" w:hAnsi="Calibri" w:cs="Calibri"/>
        </w:rPr>
        <w:t>Eine Unterbrechung der</w:t>
      </w:r>
      <w:r w:rsidR="005C7F59" w:rsidRPr="00015A22">
        <w:rPr>
          <w:rFonts w:ascii="Calibri" w:hAnsi="Calibri" w:cs="Calibri"/>
        </w:rPr>
        <w:t xml:space="preserve"> Therapie würde</w:t>
      </w:r>
      <w:r w:rsidR="00FB31D2" w:rsidRPr="00015A22">
        <w:rPr>
          <w:rFonts w:ascii="Calibri" w:hAnsi="Calibri" w:cs="Calibri"/>
        </w:rPr>
        <w:t xml:space="preserve"> für unser Kind ein</w:t>
      </w:r>
      <w:r w:rsidR="005C7F59" w:rsidRPr="00015A22">
        <w:rPr>
          <w:rFonts w:ascii="Calibri" w:hAnsi="Calibri" w:cs="Calibri"/>
        </w:rPr>
        <w:t xml:space="preserve"> schwerwiegendes</w:t>
      </w:r>
      <w:r w:rsidR="00FB31D2" w:rsidRPr="00015A22">
        <w:rPr>
          <w:rFonts w:ascii="Calibri" w:hAnsi="Calibri" w:cs="Calibri"/>
        </w:rPr>
        <w:t xml:space="preserve"> gesundheitliches Risiko dar</w:t>
      </w:r>
      <w:r w:rsidR="005C7F59" w:rsidRPr="00015A22">
        <w:rPr>
          <w:rFonts w:ascii="Calibri" w:hAnsi="Calibri" w:cs="Calibri"/>
        </w:rPr>
        <w:t>stellen</w:t>
      </w:r>
      <w:r w:rsidR="00FB31D2" w:rsidRPr="00015A22">
        <w:rPr>
          <w:rFonts w:ascii="Calibri" w:hAnsi="Calibri" w:cs="Calibri"/>
        </w:rPr>
        <w:t xml:space="preserve">. Aufgrund der Dringlichkeit erwarten wir Ihre </w:t>
      </w:r>
      <w:r w:rsidRPr="00015A22">
        <w:rPr>
          <w:rFonts w:ascii="Calibri" w:hAnsi="Calibri" w:cs="Calibri"/>
        </w:rPr>
        <w:t>Rückmeldun</w:t>
      </w:r>
      <w:r w:rsidR="0077426D" w:rsidRPr="00015A22">
        <w:rPr>
          <w:rFonts w:ascii="Calibri" w:hAnsi="Calibri" w:cs="Calibri"/>
        </w:rPr>
        <w:t>g innerhalb von 14 Tagen. Wir bitten um Ihr Verständnis, dass wir danach den Erlass einer gerichtlichen einstweiligen Anordnung beantragen müssen.</w:t>
      </w:r>
    </w:p>
    <w:p w:rsidR="0077426D" w:rsidRPr="00015A22" w:rsidRDefault="0077426D" w:rsidP="00F44777">
      <w:pPr>
        <w:spacing w:after="120"/>
        <w:rPr>
          <w:rFonts w:ascii="Calibri" w:hAnsi="Calibri" w:cs="Calibri"/>
        </w:rPr>
      </w:pPr>
    </w:p>
    <w:p w:rsidR="0077426D" w:rsidRPr="00015A22" w:rsidRDefault="0077426D" w:rsidP="00F44777">
      <w:pPr>
        <w:spacing w:after="120"/>
        <w:rPr>
          <w:rFonts w:ascii="Calibri" w:hAnsi="Calibri" w:cs="Calibri"/>
        </w:rPr>
      </w:pPr>
      <w:r w:rsidRPr="00015A22">
        <w:rPr>
          <w:rFonts w:ascii="Calibri" w:hAnsi="Calibri" w:cs="Calibri"/>
        </w:rPr>
        <w:t>Mit freundlichen Grüßen</w:t>
      </w:r>
    </w:p>
    <w:p w:rsidR="00015A22" w:rsidRPr="00015A22" w:rsidRDefault="00015A22" w:rsidP="00F44777">
      <w:pPr>
        <w:spacing w:after="120"/>
        <w:rPr>
          <w:rFonts w:ascii="Calibri" w:hAnsi="Calibri" w:cs="Calibri"/>
        </w:rPr>
      </w:pPr>
    </w:p>
    <w:p w:rsidR="00DD4085" w:rsidRPr="00015A22" w:rsidRDefault="00015A22" w:rsidP="00F44777">
      <w:pPr>
        <w:spacing w:after="120" w:line="240" w:lineRule="auto"/>
        <w:rPr>
          <w:rFonts w:ascii="Calibri" w:hAnsi="Calibri" w:cs="Calibri"/>
        </w:rPr>
      </w:pPr>
      <w:r w:rsidRPr="00015A22">
        <w:rPr>
          <w:rFonts w:ascii="Calibri" w:hAnsi="Calibri" w:cs="Calibri"/>
        </w:rPr>
        <w:t>___________________________</w:t>
      </w:r>
    </w:p>
    <w:p w:rsidR="00DD4085" w:rsidRPr="00015A22" w:rsidRDefault="00015A22" w:rsidP="00F44777">
      <w:pPr>
        <w:spacing w:after="120" w:line="240" w:lineRule="auto"/>
        <w:rPr>
          <w:rFonts w:ascii="Calibri" w:hAnsi="Calibri" w:cs="Calibri"/>
        </w:rPr>
      </w:pPr>
      <w:r w:rsidRPr="00015A22">
        <w:rPr>
          <w:rFonts w:ascii="Calibri" w:hAnsi="Calibri" w:cs="Calibri"/>
        </w:rPr>
        <w:t>(</w:t>
      </w:r>
      <w:r w:rsidR="00DD4085" w:rsidRPr="00015A22">
        <w:rPr>
          <w:rFonts w:ascii="Calibri" w:hAnsi="Calibri" w:cs="Calibri"/>
        </w:rPr>
        <w:t>Datum und Unterschrift</w:t>
      </w:r>
      <w:r w:rsidRPr="00015A22">
        <w:rPr>
          <w:rFonts w:ascii="Calibri" w:hAnsi="Calibri" w:cs="Calibri"/>
        </w:rPr>
        <w:t>)</w:t>
      </w:r>
    </w:p>
    <w:sectPr w:rsidR="00DD4085" w:rsidRPr="00015A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47" w:rsidRDefault="00A46647" w:rsidP="00844BC3">
      <w:pPr>
        <w:spacing w:after="0" w:line="240" w:lineRule="auto"/>
      </w:pPr>
      <w:r>
        <w:separator/>
      </w:r>
    </w:p>
  </w:endnote>
  <w:endnote w:type="continuationSeparator" w:id="0">
    <w:p w:rsidR="00A46647" w:rsidRDefault="00A46647" w:rsidP="008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47" w:rsidRDefault="00A46647" w:rsidP="00844BC3">
      <w:pPr>
        <w:spacing w:after="0" w:line="240" w:lineRule="auto"/>
      </w:pPr>
      <w:r>
        <w:separator/>
      </w:r>
    </w:p>
  </w:footnote>
  <w:footnote w:type="continuationSeparator" w:id="0">
    <w:p w:rsidR="00A46647" w:rsidRDefault="00A46647" w:rsidP="008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4B0"/>
    <w:multiLevelType w:val="hybridMultilevel"/>
    <w:tmpl w:val="282A5A2E"/>
    <w:lvl w:ilvl="0" w:tplc="3ED0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C3"/>
    <w:rsid w:val="00015A22"/>
    <w:rsid w:val="001754D1"/>
    <w:rsid w:val="0033386B"/>
    <w:rsid w:val="0033702F"/>
    <w:rsid w:val="00354A44"/>
    <w:rsid w:val="0056780C"/>
    <w:rsid w:val="005C7F59"/>
    <w:rsid w:val="005E3479"/>
    <w:rsid w:val="0060361C"/>
    <w:rsid w:val="0077426D"/>
    <w:rsid w:val="007B58D4"/>
    <w:rsid w:val="007C5D1D"/>
    <w:rsid w:val="00835BFD"/>
    <w:rsid w:val="00844BC3"/>
    <w:rsid w:val="008471C7"/>
    <w:rsid w:val="008E2FDB"/>
    <w:rsid w:val="008F437B"/>
    <w:rsid w:val="009B4B89"/>
    <w:rsid w:val="00A46647"/>
    <w:rsid w:val="00D8341B"/>
    <w:rsid w:val="00DD4085"/>
    <w:rsid w:val="00F44777"/>
    <w:rsid w:val="00F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C769"/>
  <w15:chartTrackingRefBased/>
  <w15:docId w15:val="{447CB05C-FEEE-4BE9-8EC0-4144C47A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C3"/>
  </w:style>
  <w:style w:type="paragraph" w:styleId="Fuzeile">
    <w:name w:val="footer"/>
    <w:basedOn w:val="Standard"/>
    <w:link w:val="FuzeileZchn"/>
    <w:uiPriority w:val="99"/>
    <w:unhideWhenUsed/>
    <w:rsid w:val="0084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C3"/>
  </w:style>
  <w:style w:type="paragraph" w:styleId="Listenabsatz">
    <w:name w:val="List Paragraph"/>
    <w:basedOn w:val="Standard"/>
    <w:uiPriority w:val="34"/>
    <w:qFormat/>
    <w:rsid w:val="0056780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F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</dc:creator>
  <cp:keywords/>
  <dc:description/>
  <cp:lastModifiedBy>Karin Gutjahr</cp:lastModifiedBy>
  <cp:revision>3</cp:revision>
  <cp:lastPrinted>2024-07-04T15:30:00Z</cp:lastPrinted>
  <dcterms:created xsi:type="dcterms:W3CDTF">2024-07-04T15:31:00Z</dcterms:created>
  <dcterms:modified xsi:type="dcterms:W3CDTF">2024-07-04T15:32:00Z</dcterms:modified>
</cp:coreProperties>
</file>